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8A" w:rsidRPr="00A612DD" w:rsidRDefault="00A612DD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317562"/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F4E8A" w:rsidRPr="00A612DD" w:rsidRDefault="00A612DD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EF4E8A" w:rsidRPr="00A612DD" w:rsidRDefault="00A612DD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муниципального образования «Акбулакский район»</w:t>
      </w:r>
      <w:bookmarkEnd w:id="2"/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F4E8A" w:rsidRPr="00A612DD" w:rsidRDefault="00A612DD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</w:rPr>
        <w:t>МБОУ "Новоуспеновская СОШ"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612DD" w:rsidRPr="00A612DD" w:rsidTr="00A612DD">
        <w:tc>
          <w:tcPr>
            <w:tcW w:w="3114" w:type="dxa"/>
          </w:tcPr>
          <w:p w:rsidR="00A612DD" w:rsidRPr="00A612DD" w:rsidRDefault="00A612DD" w:rsidP="00A612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 объединение учителей начальных классов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12DD" w:rsidRPr="00A612DD" w:rsidRDefault="00A612DD" w:rsidP="00A612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12DD" w:rsidRPr="00A612DD" w:rsidRDefault="00A612DD" w:rsidP="00A612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612DD" w:rsidRPr="00A612DD" w:rsidRDefault="00413722" w:rsidP="00A612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-73025</wp:posOffset>
                  </wp:positionH>
                  <wp:positionV relativeFrom="margin">
                    <wp:posOffset>487680</wp:posOffset>
                  </wp:positionV>
                  <wp:extent cx="2190750" cy="1428750"/>
                  <wp:effectExtent l="19050" t="0" r="0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3034" r="12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12DD"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01-08/125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«31» 08   2023 г.</w:t>
            </w:r>
          </w:p>
          <w:p w:rsidR="00A612DD" w:rsidRPr="00A612DD" w:rsidRDefault="00A612DD" w:rsidP="00A612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F4E8A" w:rsidRPr="00A612DD" w:rsidRDefault="00A612DD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612DD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2071939)</w:t>
      </w:r>
    </w:p>
    <w:p w:rsidR="00EF4E8A" w:rsidRPr="00A612DD" w:rsidRDefault="00EF4E8A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EF4E8A" w:rsidRPr="00A612DD" w:rsidRDefault="00A612DD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EF4E8A" w:rsidRPr="00A612DD" w:rsidRDefault="00EF4E8A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EF4E8A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EF4E8A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EF4E8A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EF4E8A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EF4E8A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EF4E8A" w:rsidP="00A6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ea9f8b93-ec0a-46f1-b121-7d755706d3f8"/>
      <w:r w:rsidRPr="00A612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 w:rsidRPr="00A612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Новоуспеновка </w:t>
      </w:r>
      <w:bookmarkEnd w:id="3"/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EF4E8A" w:rsidP="00A612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F4E8A" w:rsidRPr="00A612DD">
          <w:pgSz w:w="11906" w:h="16383"/>
          <w:pgMar w:top="1134" w:right="850" w:bottom="1134" w:left="1701" w:header="720" w:footer="720" w:gutter="0"/>
          <w:cols w:space="720"/>
        </w:sectPr>
      </w:pP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317563"/>
      <w:bookmarkEnd w:id="0"/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F4E8A" w:rsidRPr="00A612DD" w:rsidRDefault="00EF4E8A" w:rsidP="00A612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F4E8A" w:rsidRPr="00A612DD">
          <w:pgSz w:w="11906" w:h="16383"/>
          <w:pgMar w:top="1134" w:right="850" w:bottom="1134" w:left="1701" w:header="720" w:footer="720" w:gutter="0"/>
          <w:cols w:space="720"/>
        </w:sectPr>
      </w:pP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317564"/>
      <w:bookmarkEnd w:id="5"/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A612D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EF4E8A" w:rsidRPr="00D507DC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D507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EF4E8A" w:rsidRPr="00D507DC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D507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тембрами голосов оперных певцов;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A612DD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2DD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Звукоряд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дополнительными элементами нотной записи;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EF4E8A" w:rsidRPr="00A612DD" w:rsidRDefault="00EF4E8A" w:rsidP="00A612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F4E8A" w:rsidRPr="00A612DD">
          <w:pgSz w:w="11906" w:h="16383"/>
          <w:pgMar w:top="1134" w:right="850" w:bottom="1134" w:left="1701" w:header="720" w:footer="720" w:gutter="0"/>
          <w:cols w:space="720"/>
        </w:sectPr>
      </w:pP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317565"/>
      <w:bookmarkEnd w:id="6"/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F4E8A" w:rsidRPr="00A612DD" w:rsidRDefault="00EF4E8A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972685"/>
      <w:bookmarkEnd w:id="8"/>
    </w:p>
    <w:p w:rsidR="00EF4E8A" w:rsidRPr="00A612DD" w:rsidRDefault="00EF4E8A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F4E8A" w:rsidRPr="00A612DD" w:rsidRDefault="00EF4E8A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F4E8A" w:rsidRPr="00A612DD" w:rsidRDefault="00EF4E8A" w:rsidP="00A61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6"/>
      <w:bookmarkEnd w:id="9"/>
    </w:p>
    <w:p w:rsidR="00EF4E8A" w:rsidRPr="00A612DD" w:rsidRDefault="00EF4E8A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F4E8A" w:rsidRPr="00A612DD" w:rsidRDefault="00EF4E8A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F4E8A" w:rsidRPr="00A612DD" w:rsidRDefault="00EF4E8A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E8A" w:rsidRPr="00A612DD" w:rsidRDefault="00A612DD" w:rsidP="00A6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EF4E8A" w:rsidRPr="00A612DD" w:rsidRDefault="00A612DD" w:rsidP="00A612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EF4E8A" w:rsidRPr="00A612DD" w:rsidRDefault="00EF4E8A">
      <w:pPr>
        <w:rPr>
          <w:lang w:val="ru-RU"/>
        </w:rPr>
        <w:sectPr w:rsidR="00EF4E8A" w:rsidRPr="00A612DD">
          <w:pgSz w:w="11906" w:h="16383"/>
          <w:pgMar w:top="1134" w:right="850" w:bottom="1134" w:left="1701" w:header="720" w:footer="720" w:gutter="0"/>
          <w:cols w:space="720"/>
        </w:sectPr>
      </w:pPr>
    </w:p>
    <w:p w:rsidR="00EF4E8A" w:rsidRPr="000530FB" w:rsidRDefault="00A612DD" w:rsidP="000530FB">
      <w:pPr>
        <w:spacing w:after="0"/>
        <w:ind w:left="120"/>
      </w:pPr>
      <w:bookmarkStart w:id="10" w:name="block-15317566"/>
      <w:bookmarkEnd w:id="7"/>
      <w:r w:rsidRPr="000530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0530FB">
        <w:rPr>
          <w:rFonts w:ascii="Times New Roman" w:hAnsi="Times New Roman"/>
          <w:color w:val="000000"/>
          <w:sz w:val="28"/>
        </w:rPr>
        <w:t xml:space="preserve">ТЕМАТИЧЕСКОЕ ПЛАНИРОВАНИЕ </w:t>
      </w:r>
      <w:r w:rsidR="000530FB">
        <w:rPr>
          <w:lang w:val="ru-RU"/>
        </w:rPr>
        <w:t xml:space="preserve">                   </w:t>
      </w:r>
      <w:r w:rsidRPr="000530FB">
        <w:rPr>
          <w:rFonts w:ascii="Times New Roman" w:hAnsi="Times New Roman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EF4E8A" w:rsidRPr="000530FB" w:rsidTr="00D507DC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EF4E8A" w:rsidRPr="000530FB" w:rsidRDefault="00EF4E8A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E8A" w:rsidRPr="000530FB" w:rsidRDefault="00EF4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 w:rsidP="000530FB">
            <w:pPr>
              <w:spacing w:after="0"/>
              <w:ind w:left="135"/>
              <w:rPr>
                <w:lang w:val="ru-RU"/>
              </w:rPr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F4E8A" w:rsidTr="00D50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EF4E8A" w:rsidRPr="000530FB" w:rsidRDefault="00EF4E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EF4E8A" w:rsidRPr="000530FB" w:rsidRDefault="00EF4E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EF4E8A" w:rsidRPr="000530FB" w:rsidRDefault="00EF4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>ИНВАРИАНТНАЯ ЧАСТЬ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4E8A" w:rsidRPr="006F2123" w:rsidTr="00D507D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E8A" w:rsidRPr="006F2123" w:rsidRDefault="00EF4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0530FB" w:rsidRDefault="00D507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D507DC" w:rsidRPr="006F2123" w:rsidTr="00D507D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507DC" w:rsidRPr="00A612DD" w:rsidRDefault="00D507DC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DC" w:rsidRDefault="00D507DC" w:rsidP="006F21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02B2" w:rsidRDefault="00ED02B2" w:rsidP="006F21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507DC" w:rsidRPr="000530FB" w:rsidRDefault="00D507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D507DC" w:rsidRPr="006F2123" w:rsidTr="00D507D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507DC" w:rsidRPr="00A612DD" w:rsidRDefault="00D507DC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507DC" w:rsidRPr="000530FB" w:rsidRDefault="00D507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D507DC" w:rsidRPr="006F2123" w:rsidTr="00D507D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507DC" w:rsidRPr="00A612DD" w:rsidRDefault="00D507DC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DC" w:rsidRDefault="00D507DC" w:rsidP="006F21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507DC" w:rsidRPr="000530FB" w:rsidRDefault="00D507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/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/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/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D507DC" w:rsidRPr="006F2123" w:rsidTr="00D507D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507DC" w:rsidRPr="00A612DD" w:rsidRDefault="00D507DC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DC" w:rsidRDefault="00D507DC" w:rsidP="006F21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507DC" w:rsidRPr="000530FB" w:rsidRDefault="00D507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 w:rsidRPr="006F2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507DC" w:rsidRPr="006F2123" w:rsidTr="00D507D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507DC" w:rsidRPr="000530FB" w:rsidRDefault="00D507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D507DC" w:rsidRPr="006F2123" w:rsidTr="00D507D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7DC" w:rsidRDefault="00D50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7DC" w:rsidRDefault="00D507DC" w:rsidP="006F21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507DC" w:rsidRPr="000530FB" w:rsidRDefault="00D507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>ВАРИАТИВНАЯ ЧАСТЬ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D02B2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02B2" w:rsidRDefault="00ED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D02B2" w:rsidRPr="00A612DD" w:rsidRDefault="00ED02B2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2B2" w:rsidRDefault="00ED02B2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2B2" w:rsidRDefault="00ED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D02B2" w:rsidRDefault="00ED02B2" w:rsidP="00CF67AC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2B2" w:rsidRPr="000530FB" w:rsidRDefault="00ED0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ED02B2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02B2" w:rsidRDefault="00ED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D02B2" w:rsidRPr="00A612DD" w:rsidRDefault="00ED02B2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2B2" w:rsidRDefault="00ED02B2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2B2" w:rsidRDefault="00ED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D02B2" w:rsidRDefault="00ED02B2" w:rsidP="00CF67AC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D02B2" w:rsidRPr="000530FB" w:rsidRDefault="00ED0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 w:rsidRPr="006F2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Pr="000530FB" w:rsidRDefault="006F21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учебнику "Музыка" 1 </w:t>
            </w: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6F2123" w:rsidRPr="006F2123" w:rsidTr="006F21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F2123" w:rsidRPr="00A612DD" w:rsidRDefault="006F2123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123" w:rsidRDefault="006F21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F2123" w:rsidRDefault="006F2123" w:rsidP="006F2123">
            <w:pPr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F2123" w:rsidRPr="000530FB" w:rsidRDefault="006F21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 w:rsidTr="00D5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4E8A" w:rsidRDefault="00053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1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</w:tbl>
    <w:p w:rsidR="00EF4E8A" w:rsidRDefault="00EF4E8A">
      <w:pPr>
        <w:sectPr w:rsidR="00EF4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E8A" w:rsidRPr="000530FB" w:rsidRDefault="00A61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530FB">
        <w:rPr>
          <w:rFonts w:ascii="Times New Roman" w:hAnsi="Times New Roman"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670"/>
        <w:gridCol w:w="1535"/>
        <w:gridCol w:w="1722"/>
        <w:gridCol w:w="1787"/>
        <w:gridCol w:w="2646"/>
      </w:tblGrid>
      <w:tr w:rsidR="00EF4E8A" w:rsidRPr="000530FB" w:rsidTr="000530FB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EF4E8A" w:rsidRPr="000530FB" w:rsidRDefault="00EF4E8A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 w:rsidP="000530FB">
            <w:pPr>
              <w:spacing w:after="0" w:line="240" w:lineRule="auto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E8A" w:rsidRPr="000530FB" w:rsidRDefault="00EF4E8A" w:rsidP="000530F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 w:rsidP="000530FB">
            <w:pPr>
              <w:spacing w:after="0"/>
              <w:ind w:left="135"/>
              <w:rPr>
                <w:lang w:val="ru-RU"/>
              </w:rPr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F4E8A" w:rsidRPr="000530FB" w:rsidTr="00053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Pr="000530FB" w:rsidRDefault="00EF4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Pr="000530FB" w:rsidRDefault="00EF4E8A" w:rsidP="000530FB">
            <w:pPr>
              <w:spacing w:line="240" w:lineRule="auto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EF4E8A" w:rsidRPr="000530FB" w:rsidRDefault="00EF4E8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EF4E8A" w:rsidRPr="000530FB" w:rsidRDefault="00EF4E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>
            <w:pPr>
              <w:spacing w:after="0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EF4E8A" w:rsidRPr="000530FB" w:rsidRDefault="00EF4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Pr="000530FB" w:rsidRDefault="00EF4E8A"/>
        </w:tc>
      </w:tr>
      <w:tr w:rsidR="00EF4E8A" w:rsidRPr="00053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 w:rsidP="000530FB">
            <w:pPr>
              <w:spacing w:after="0" w:line="240" w:lineRule="auto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>ИНВАРИАНТНАЯ ЧАСТЬ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4E8A" w:rsidRPr="006F2123" w:rsidTr="000530F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0530FB" w:rsidRDefault="000530FB" w:rsidP="000530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0530F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1C7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0530F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1C7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0530F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1C7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0530F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1C7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0530F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1C7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0530F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1C7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30FB" w:rsidRPr="006F2123" w:rsidTr="000530FB">
        <w:trPr>
          <w:trHeight w:val="1106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5C3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5C3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5C3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5C3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Default="000530FB" w:rsidP="000530FB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5C3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</w:t>
            </w:r>
            <w:r w:rsidRPr="005C3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Default="000530FB" w:rsidP="000530FB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5C3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5C3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5C3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 w:rsidRPr="006F2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BD1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BD1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0530FB" w:rsidRDefault="00A612DD" w:rsidP="000530FB">
            <w:pPr>
              <w:spacing w:after="0" w:line="240" w:lineRule="auto"/>
              <w:ind w:left="135"/>
            </w:pPr>
            <w:r w:rsidRPr="000530FB">
              <w:rPr>
                <w:rFonts w:ascii="Times New Roman" w:hAnsi="Times New Roman"/>
                <w:color w:val="000000"/>
                <w:sz w:val="24"/>
              </w:rPr>
              <w:t>ВАРИАТИВНАЯ ЧАСТЬ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4E8A" w:rsidRPr="006F2123" w:rsidTr="000530F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E8A" w:rsidRPr="00F948A9" w:rsidRDefault="00EF4E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0530FB" w:rsidRDefault="000530FB">
            <w:pPr>
              <w:spacing w:after="0"/>
              <w:ind w:left="135"/>
              <w:rPr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587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587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587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 w:rsidP="000530FB">
            <w:pPr>
              <w:spacing w:line="240" w:lineRule="auto"/>
            </w:pP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Default="000530FB" w:rsidP="000530FB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245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</w:t>
            </w:r>
            <w:r w:rsidRPr="00245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245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245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Pr="00F948A9" w:rsidRDefault="00F948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245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245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245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 w:rsidP="000530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05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05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05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0530FB" w:rsidRPr="006F2123" w:rsidTr="00F948A9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0530FB" w:rsidRPr="00A612DD" w:rsidRDefault="000530FB" w:rsidP="000530FB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0FB" w:rsidRDefault="000530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530FB" w:rsidRPr="000530FB" w:rsidRDefault="000530FB" w:rsidP="000530FB">
            <w:pPr>
              <w:spacing w:line="240" w:lineRule="auto"/>
              <w:rPr>
                <w:lang w:val="ru-RU"/>
              </w:rPr>
            </w:pPr>
            <w:r w:rsidRPr="0005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"Музыка" 2 класс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 w:rsidTr="00053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E8A" w:rsidRDefault="00F9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1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</w:tbl>
    <w:p w:rsidR="00EF4E8A" w:rsidRDefault="00EF4E8A">
      <w:pPr>
        <w:sectPr w:rsidR="00EF4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E8A" w:rsidRPr="008C4DC1" w:rsidRDefault="00A612DD">
      <w:pPr>
        <w:spacing w:after="0"/>
        <w:ind w:left="120"/>
      </w:pPr>
      <w:r w:rsidRPr="008C4DC1">
        <w:rPr>
          <w:rFonts w:ascii="Times New Roman" w:hAnsi="Times New Roman"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670"/>
        <w:gridCol w:w="1535"/>
        <w:gridCol w:w="1722"/>
        <w:gridCol w:w="1787"/>
        <w:gridCol w:w="2800"/>
      </w:tblGrid>
      <w:tr w:rsidR="00EF4E8A" w:rsidRPr="008C4DC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EF4E8A" w:rsidRPr="008C4DC1" w:rsidRDefault="00EF4E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E8A" w:rsidRPr="008C4DC1" w:rsidRDefault="00EF4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 w:rsidP="008C4DC1">
            <w:pPr>
              <w:spacing w:after="0"/>
              <w:ind w:left="135"/>
              <w:rPr>
                <w:lang w:val="ru-RU"/>
              </w:rPr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EF4E8A" w:rsidRPr="008C4DC1" w:rsidRDefault="00EF4E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EF4E8A" w:rsidRPr="008C4DC1" w:rsidRDefault="00EF4E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EF4E8A" w:rsidRPr="008C4DC1" w:rsidRDefault="00EF4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>ИНВАРИАНТНАЯ ЧАСТЬ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Опера «Князь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 w:rsidRPr="006F2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>ВАРИАТИВНАЯ ЧАСТЬ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3453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 w:rsidRPr="006F2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345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1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</w:tbl>
    <w:p w:rsidR="006F2123" w:rsidRDefault="006F2123" w:rsidP="008C4DC1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EF4E8A" w:rsidRPr="008C4DC1" w:rsidRDefault="00A612DD" w:rsidP="008C4DC1">
      <w:pPr>
        <w:spacing w:after="0"/>
      </w:pPr>
      <w:r w:rsidRPr="008C4DC1">
        <w:rPr>
          <w:rFonts w:ascii="Times New Roman" w:hAnsi="Times New Roman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670"/>
        <w:gridCol w:w="1535"/>
        <w:gridCol w:w="1722"/>
        <w:gridCol w:w="1787"/>
        <w:gridCol w:w="2812"/>
      </w:tblGrid>
      <w:tr w:rsidR="00EF4E8A" w:rsidRPr="006F21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EF4E8A" w:rsidRPr="008C4DC1" w:rsidRDefault="00EF4E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E8A" w:rsidRPr="008C4DC1" w:rsidRDefault="00EF4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DC1" w:rsidRDefault="00A612DD" w:rsidP="008C4D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74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(цифро</w:t>
            </w:r>
          </w:p>
          <w:p w:rsidR="00EF4E8A" w:rsidRPr="008C4DC1" w:rsidRDefault="00A612DD" w:rsidP="008C4DC1">
            <w:pPr>
              <w:spacing w:after="0"/>
              <w:ind w:left="135"/>
              <w:rPr>
                <w:lang w:val="ru-RU"/>
              </w:rPr>
            </w:pPr>
            <w:r w:rsidRPr="00677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вые) образовательные ресурсы </w:t>
            </w:r>
          </w:p>
        </w:tc>
      </w:tr>
      <w:tr w:rsidR="00EF4E8A" w:rsidRPr="008C4DC1" w:rsidTr="008C4DC1">
        <w:trPr>
          <w:trHeight w:val="3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Pr="00677420" w:rsidRDefault="00EF4E8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Pr="00677420" w:rsidRDefault="00EF4E8A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EF4E8A" w:rsidRPr="008C4DC1" w:rsidRDefault="00EF4E8A" w:rsidP="008C4DC1">
            <w:pPr>
              <w:spacing w:after="0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 w:rsidP="008C4DC1">
            <w:pPr>
              <w:spacing w:after="0" w:line="240" w:lineRule="auto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EF4E8A" w:rsidRPr="008C4DC1" w:rsidRDefault="00EF4E8A" w:rsidP="008C4DC1">
            <w:pPr>
              <w:spacing w:after="0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EF4E8A" w:rsidRPr="008C4DC1" w:rsidRDefault="00EF4E8A" w:rsidP="008C4DC1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Pr="008C4DC1" w:rsidRDefault="00EF4E8A"/>
        </w:tc>
      </w:tr>
      <w:tr w:rsidR="00EF4E8A" w:rsidRPr="008C4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>ИНВАРИАНТНАЯ ЧАСТЬ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8A9" w:rsidRDefault="00A612DD" w:rsidP="008C4DC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</w:t>
            </w:r>
            <w:r w:rsidR="00F948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948A9" w:rsidRDefault="00A612DD" w:rsidP="00F948A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песни «Выходили красны девицы», «Вдоль да по речке», «Солдатушки, бра</w:t>
            </w:r>
          </w:p>
          <w:p w:rsidR="00EF4E8A" w:rsidRPr="00F948A9" w:rsidRDefault="00A612DD" w:rsidP="00F948A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F948A9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</w:t>
            </w:r>
            <w:r w:rsidR="00F948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Pr="00F948A9" w:rsidRDefault="00A612DD">
            <w:pPr>
              <w:spacing w:after="0"/>
              <w:ind w:left="135"/>
              <w:jc w:val="center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Pr="00F948A9" w:rsidRDefault="00EF4E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Pr="00F948A9" w:rsidRDefault="00EF4E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Pr="00F948A9" w:rsidRDefault="00A612DD">
            <w:pPr>
              <w:spacing w:after="0"/>
              <w:rPr>
                <w:lang w:val="ru-RU"/>
              </w:rPr>
            </w:pPr>
            <w:r w:rsidRPr="00F948A9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8A9" w:rsidRDefault="00A612DD" w:rsidP="008C4DC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</w:t>
            </w:r>
          </w:p>
          <w:p w:rsidR="00F948A9" w:rsidRDefault="00A612DD" w:rsidP="00F948A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ных музыкантов: С.В. Рахманинов 1-я часть Концерта №3 для фортепиано с оркестром; П.И. Чайковский песни «Деви</w:t>
            </w:r>
          </w:p>
          <w:p w:rsidR="00F948A9" w:rsidRDefault="00A612DD" w:rsidP="00F948A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цы, красавицы», «Уж как по мосту, по мо</w:t>
            </w:r>
          </w:p>
          <w:p w:rsidR="00EF4E8A" w:rsidRPr="00F948A9" w:rsidRDefault="00A612DD" w:rsidP="00F948A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 w:rsidP="008C4DC1">
            <w:pPr>
              <w:spacing w:line="240" w:lineRule="auto"/>
            </w:pP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 w:rsidP="008C4DC1">
            <w:pPr>
              <w:spacing w:line="240" w:lineRule="auto"/>
            </w:pP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 w:rsidP="008C4DC1">
            <w:pPr>
              <w:spacing w:line="240" w:lineRule="auto"/>
            </w:pP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8C4DC1" w:rsidRDefault="00A612DD">
            <w:pPr>
              <w:spacing w:after="0"/>
              <w:ind w:left="135"/>
            </w:pPr>
            <w:r w:rsidRPr="008C4DC1">
              <w:rPr>
                <w:rFonts w:ascii="Times New Roman" w:hAnsi="Times New Roman"/>
                <w:color w:val="000000"/>
                <w:sz w:val="24"/>
              </w:rPr>
              <w:t>ВАРИАТИВНАЯ ЧАСТЬ</w:t>
            </w: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DC1" w:rsidRDefault="00A612DD" w:rsidP="008C4DC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</w:t>
            </w:r>
            <w:r w:rsidR="008C4DC1">
              <w:rPr>
                <w:rFonts w:ascii="Times New Roman" w:hAnsi="Times New Roman"/>
                <w:color w:val="000000"/>
                <w:sz w:val="24"/>
                <w:lang w:val="ru-RU"/>
              </w:rPr>
              <w:t>ьс». А.Пахмутова, Н.Добронравов</w:t>
            </w:r>
          </w:p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«Беловежская пуща»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EF4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 w:rsidRPr="006F2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2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/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48A9" w:rsidRDefault="00A612DD" w:rsidP="00F948A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</w:t>
            </w:r>
            <w:r w:rsidR="00F948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музыки: В.А. Моцарт «Колыбельная»; А. Виваль</w:t>
            </w:r>
          </w:p>
          <w:p w:rsidR="00F948A9" w:rsidRDefault="00A612DD" w:rsidP="00F948A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ди «Летняя гроза» в современной обрабо</w:t>
            </w:r>
          </w:p>
          <w:p w:rsidR="00F948A9" w:rsidRDefault="00A612DD" w:rsidP="00F948A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тке; Ф. Шуберт «Аве Мария» в современ</w:t>
            </w:r>
          </w:p>
          <w:p w:rsidR="00EF4E8A" w:rsidRPr="00A612DD" w:rsidRDefault="00A612DD" w:rsidP="00F948A9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3453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 w:rsidP="008C4DC1">
            <w:pPr>
              <w:spacing w:line="240" w:lineRule="auto"/>
            </w:pP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 w:rsidRPr="006F21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 w:rsidP="008C4DC1">
            <w:pPr>
              <w:spacing w:after="0" w:line="240" w:lineRule="auto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EF4E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Default="00EF4E8A" w:rsidP="008C4DC1">
            <w:pPr>
              <w:spacing w:line="240" w:lineRule="auto"/>
            </w:pPr>
          </w:p>
        </w:tc>
      </w:tr>
      <w:tr w:rsidR="00EF4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E8A" w:rsidRPr="00A612DD" w:rsidRDefault="00A612DD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E8A" w:rsidRDefault="00A612DD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E8A" w:rsidRDefault="00345328" w:rsidP="008C4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1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E8A" w:rsidRDefault="00A612DD" w:rsidP="008C4D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E8A" w:rsidRDefault="00EF4E8A" w:rsidP="008C4DC1">
            <w:pPr>
              <w:spacing w:line="240" w:lineRule="auto"/>
            </w:pPr>
          </w:p>
        </w:tc>
      </w:tr>
    </w:tbl>
    <w:p w:rsidR="00EF4E8A" w:rsidRDefault="00EF4E8A">
      <w:pPr>
        <w:sectPr w:rsidR="00EF4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E8A" w:rsidRPr="00F948A9" w:rsidRDefault="00A612DD">
      <w:pPr>
        <w:spacing w:after="0"/>
        <w:ind w:left="120"/>
      </w:pPr>
      <w:bookmarkStart w:id="11" w:name="block-15317567"/>
      <w:bookmarkEnd w:id="10"/>
      <w:r w:rsidRPr="00F948A9">
        <w:rPr>
          <w:rFonts w:ascii="Times New Roman" w:hAnsi="Times New Roman"/>
          <w:color w:val="000000"/>
          <w:sz w:val="28"/>
        </w:rPr>
        <w:t xml:space="preserve">ПОУРОЧНОЕ ПЛАНИРОВАНИЕ </w:t>
      </w:r>
    </w:p>
    <w:p w:rsidR="00EF4E8A" w:rsidRPr="00F948A9" w:rsidRDefault="00A612DD">
      <w:pPr>
        <w:spacing w:after="0"/>
        <w:ind w:left="120"/>
      </w:pPr>
      <w:r w:rsidRPr="00F948A9">
        <w:rPr>
          <w:rFonts w:ascii="Times New Roman" w:hAnsi="Times New Roman"/>
          <w:color w:val="000000"/>
          <w:sz w:val="28"/>
        </w:rPr>
        <w:t xml:space="preserve"> 1 КЛАСС </w:t>
      </w:r>
    </w:p>
    <w:tbl>
      <w:tblPr>
        <w:tblW w:w="140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1"/>
        <w:gridCol w:w="4567"/>
        <w:gridCol w:w="1150"/>
        <w:gridCol w:w="1801"/>
        <w:gridCol w:w="1866"/>
        <w:gridCol w:w="1325"/>
        <w:gridCol w:w="2203"/>
      </w:tblGrid>
      <w:tr w:rsidR="004D39C9" w:rsidTr="004D39C9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C9" w:rsidRPr="00F948A9" w:rsidRDefault="004D39C9">
            <w:pPr>
              <w:spacing w:after="0"/>
              <w:ind w:left="135"/>
            </w:pPr>
            <w:r w:rsidRPr="00F948A9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4D39C9" w:rsidRPr="00F948A9" w:rsidRDefault="004D39C9">
            <w:pPr>
              <w:spacing w:after="0"/>
              <w:ind w:left="135"/>
            </w:pPr>
          </w:p>
        </w:tc>
        <w:tc>
          <w:tcPr>
            <w:tcW w:w="4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C9" w:rsidRPr="00F948A9" w:rsidRDefault="004D39C9">
            <w:pPr>
              <w:spacing w:after="0"/>
              <w:ind w:left="135"/>
            </w:pPr>
            <w:r w:rsidRPr="00F948A9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4D39C9" w:rsidRPr="00F948A9" w:rsidRDefault="004D39C9">
            <w:pPr>
              <w:spacing w:after="0"/>
              <w:ind w:left="135"/>
            </w:pPr>
          </w:p>
        </w:tc>
        <w:tc>
          <w:tcPr>
            <w:tcW w:w="4817" w:type="dxa"/>
            <w:gridSpan w:val="3"/>
            <w:tcMar>
              <w:top w:w="50" w:type="dxa"/>
              <w:left w:w="100" w:type="dxa"/>
            </w:tcMar>
            <w:vAlign w:val="center"/>
          </w:tcPr>
          <w:p w:rsidR="004D39C9" w:rsidRPr="00F948A9" w:rsidRDefault="004D39C9" w:rsidP="00345328">
            <w:pPr>
              <w:spacing w:after="0" w:line="240" w:lineRule="auto"/>
            </w:pPr>
            <w:r w:rsidRPr="00F948A9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C9" w:rsidRPr="00F948A9" w:rsidRDefault="004D39C9" w:rsidP="00345328">
            <w:pPr>
              <w:spacing w:after="0" w:line="240" w:lineRule="auto"/>
              <w:ind w:left="135"/>
            </w:pPr>
            <w:r w:rsidRPr="00F948A9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4D39C9" w:rsidRPr="00F948A9" w:rsidRDefault="004D39C9" w:rsidP="00345328">
            <w:pPr>
              <w:spacing w:after="0" w:line="240" w:lineRule="auto"/>
              <w:ind w:left="135"/>
            </w:pPr>
          </w:p>
        </w:tc>
        <w:tc>
          <w:tcPr>
            <w:tcW w:w="2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C9" w:rsidRPr="00345328" w:rsidRDefault="004D39C9" w:rsidP="00345328">
            <w:pPr>
              <w:spacing w:after="0" w:line="240" w:lineRule="auto"/>
              <w:ind w:left="135"/>
              <w:rPr>
                <w:lang w:val="ru-RU"/>
              </w:rPr>
            </w:pPr>
            <w:r w:rsidRPr="00F948A9">
              <w:rPr>
                <w:rFonts w:ascii="Times New Roman" w:hAnsi="Times New Roman"/>
                <w:color w:val="000000"/>
                <w:sz w:val="24"/>
              </w:rPr>
              <w:t>Электр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948A9">
              <w:rPr>
                <w:rFonts w:ascii="Times New Roman" w:hAnsi="Times New Roman"/>
                <w:color w:val="000000"/>
                <w:sz w:val="24"/>
              </w:rPr>
              <w:t xml:space="preserve">цифровые образовательные ресурсы 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C9" w:rsidRDefault="004D39C9"/>
        </w:tc>
        <w:tc>
          <w:tcPr>
            <w:tcW w:w="4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C9" w:rsidRDefault="004D39C9"/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Pr="00F948A9" w:rsidRDefault="004D39C9" w:rsidP="00345328">
            <w:pPr>
              <w:spacing w:after="0" w:line="240" w:lineRule="auto"/>
              <w:ind w:left="135"/>
            </w:pPr>
            <w:r w:rsidRPr="00F948A9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4D39C9" w:rsidRPr="00F948A9" w:rsidRDefault="004D39C9" w:rsidP="00345328">
            <w:pPr>
              <w:spacing w:after="0" w:line="240" w:lineRule="auto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Pr="00F948A9" w:rsidRDefault="004D39C9" w:rsidP="00345328">
            <w:pPr>
              <w:spacing w:after="0" w:line="240" w:lineRule="auto"/>
              <w:ind w:left="135"/>
            </w:pPr>
            <w:r w:rsidRPr="00F948A9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4D39C9" w:rsidRPr="00F948A9" w:rsidRDefault="004D39C9" w:rsidP="00345328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Pr="00F948A9" w:rsidRDefault="004D39C9" w:rsidP="00345328">
            <w:pPr>
              <w:spacing w:after="0" w:line="240" w:lineRule="auto"/>
              <w:ind w:left="135"/>
            </w:pPr>
            <w:r w:rsidRPr="00F948A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4D39C9" w:rsidRPr="00F948A9" w:rsidRDefault="004D39C9" w:rsidP="00345328">
            <w:pPr>
              <w:spacing w:after="0" w:line="240" w:lineRule="auto"/>
              <w:ind w:left="135"/>
            </w:pPr>
          </w:p>
        </w:tc>
        <w:tc>
          <w:tcPr>
            <w:tcW w:w="1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C9" w:rsidRDefault="004D39C9" w:rsidP="00345328">
            <w:pPr>
              <w:spacing w:line="240" w:lineRule="auto"/>
            </w:pPr>
          </w:p>
        </w:tc>
        <w:tc>
          <w:tcPr>
            <w:tcW w:w="22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C9" w:rsidRDefault="004D39C9" w:rsidP="00345328">
            <w:pPr>
              <w:spacing w:line="240" w:lineRule="auto"/>
            </w:pPr>
          </w:p>
        </w:tc>
      </w:tr>
      <w:tr w:rsidR="004D39C9" w:rsidRPr="00F948A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D39C9" w:rsidRPr="00677420" w:rsidRDefault="004D39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4D39C9" w:rsidRPr="00F948A9" w:rsidRDefault="004D39C9" w:rsidP="00F948A9">
            <w:pPr>
              <w:spacing w:after="0"/>
              <w:ind w:left="135"/>
              <w:rPr>
                <w:lang w:val="ru-RU"/>
              </w:rPr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"Музыка"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F948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F948A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 w:rsidR="00D0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 w:rsidR="00D02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F948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F948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F948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15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5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ED02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ED02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ED02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02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B02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F948A9">
            <w:pPr>
              <w:spacing w:after="0" w:line="240" w:lineRule="auto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29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4D39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ED07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1344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Pr="00677420" w:rsidRDefault="004D39C9">
            <w:pPr>
              <w:spacing w:after="0"/>
              <w:ind w:left="135"/>
              <w:rPr>
                <w:b/>
              </w:rPr>
            </w:pPr>
            <w:r w:rsidRPr="00677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Pr="00F948A9" w:rsidRDefault="004D39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4470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4470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4D39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4D39C9" w:rsidRDefault="004D39C9" w:rsidP="004D39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</w:tcPr>
          <w:p w:rsidR="004D39C9" w:rsidRDefault="004D39C9" w:rsidP="00F948A9">
            <w:pPr>
              <w:spacing w:line="240" w:lineRule="auto"/>
            </w:pPr>
            <w:r w:rsidRPr="00A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1 класс</w:t>
            </w:r>
          </w:p>
        </w:tc>
      </w:tr>
      <w:tr w:rsidR="004D39C9" w:rsidTr="004D39C9">
        <w:trPr>
          <w:trHeight w:val="144"/>
          <w:tblCellSpacing w:w="20" w:type="nil"/>
        </w:trPr>
        <w:tc>
          <w:tcPr>
            <w:tcW w:w="5698" w:type="dxa"/>
            <w:gridSpan w:val="2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28" w:type="dxa"/>
            <w:gridSpan w:val="2"/>
            <w:tcMar>
              <w:top w:w="50" w:type="dxa"/>
              <w:left w:w="100" w:type="dxa"/>
            </w:tcMar>
            <w:vAlign w:val="center"/>
          </w:tcPr>
          <w:p w:rsidR="004D39C9" w:rsidRDefault="004D39C9"/>
        </w:tc>
      </w:tr>
    </w:tbl>
    <w:p w:rsidR="00EF4E8A" w:rsidRDefault="00EF4E8A">
      <w:pPr>
        <w:sectPr w:rsidR="00EF4E8A" w:rsidSect="00345328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F4E8A" w:rsidRPr="00345328" w:rsidRDefault="00A612DD">
      <w:pPr>
        <w:spacing w:after="0"/>
        <w:ind w:left="120"/>
      </w:pPr>
      <w:r w:rsidRPr="00345328">
        <w:rPr>
          <w:rFonts w:ascii="Times New Roman" w:hAnsi="Times New Roman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670"/>
        <w:gridCol w:w="1335"/>
        <w:gridCol w:w="1722"/>
        <w:gridCol w:w="1779"/>
        <w:gridCol w:w="1281"/>
        <w:gridCol w:w="2163"/>
      </w:tblGrid>
      <w:tr w:rsidR="00EF4E8A" w:rsidRPr="00345328" w:rsidTr="00677420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>
            <w:pPr>
              <w:spacing w:after="0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EF4E8A" w:rsidRPr="00345328" w:rsidRDefault="00EF4E8A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EF4E8A" w:rsidRPr="00345328" w:rsidRDefault="00EF4E8A" w:rsidP="0034532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EF4E8A" w:rsidRPr="00345328" w:rsidRDefault="00EF4E8A" w:rsidP="00345328">
            <w:pPr>
              <w:spacing w:after="0" w:line="240" w:lineRule="auto"/>
              <w:ind w:left="135"/>
            </w:pPr>
          </w:p>
        </w:tc>
        <w:tc>
          <w:tcPr>
            <w:tcW w:w="2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  <w:ind w:left="135"/>
              <w:rPr>
                <w:lang w:val="ru-RU"/>
              </w:rPr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>Электр</w:t>
            </w:r>
            <w:r w:rsidR="003453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цифровые образовательные ресурсы </w:t>
            </w:r>
          </w:p>
        </w:tc>
      </w:tr>
      <w:tr w:rsidR="00EF4E8A" w:rsidRPr="00345328" w:rsidTr="00677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Pr="00345328" w:rsidRDefault="00EF4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Pr="00345328" w:rsidRDefault="00EF4E8A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>
            <w:pPr>
              <w:spacing w:after="0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EF4E8A" w:rsidRPr="00345328" w:rsidRDefault="00EF4E8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>
            <w:pPr>
              <w:spacing w:after="0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EF4E8A" w:rsidRPr="00345328" w:rsidRDefault="00EF4E8A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>
            <w:pPr>
              <w:spacing w:after="0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EF4E8A" w:rsidRPr="00345328" w:rsidRDefault="00EF4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Pr="00345328" w:rsidRDefault="00EF4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Pr="00345328" w:rsidRDefault="00EF4E8A"/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39C9" w:rsidRPr="00677420" w:rsidRDefault="004D39C9" w:rsidP="00CF67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0869FC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15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0869FC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5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0869FC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9B1B8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9B1B8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9B1B8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02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9B1B8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B02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 w:line="240" w:lineRule="auto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9B1B8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9B1B8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9B1B8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9B1B8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115C95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115C95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115C95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115C95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115C95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Pr="00345328" w:rsidRDefault="004D39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39C9" w:rsidRDefault="004D39C9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115C95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115C95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115C95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Pr="00677420" w:rsidRDefault="004D39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77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</w:p>
          <w:p w:rsidR="004D39C9" w:rsidRPr="00677420" w:rsidRDefault="004D39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77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</w:p>
          <w:p w:rsidR="004D39C9" w:rsidRPr="00677420" w:rsidRDefault="004D39C9">
            <w:pPr>
              <w:spacing w:after="0"/>
              <w:ind w:left="135"/>
              <w:rPr>
                <w:lang w:val="ru-RU"/>
              </w:rPr>
            </w:pPr>
            <w:r w:rsidRPr="006774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677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345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115C95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115C95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4D39C9" w:rsidRDefault="004D39C9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39C9" w:rsidRDefault="00D0283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</w:pPr>
          </w:p>
        </w:tc>
      </w:tr>
      <w:tr w:rsidR="004D39C9" w:rsidTr="00677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C9" w:rsidRPr="00A612DD" w:rsidRDefault="004D39C9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39C9" w:rsidRDefault="004D3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D39C9" w:rsidRPr="00677420" w:rsidRDefault="004D39C9" w:rsidP="006774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C9" w:rsidRDefault="004D39C9"/>
        </w:tc>
      </w:tr>
    </w:tbl>
    <w:p w:rsidR="00EF4E8A" w:rsidRDefault="00EF4E8A">
      <w:pPr>
        <w:sectPr w:rsidR="00EF4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E8A" w:rsidRPr="00345328" w:rsidRDefault="00A612DD" w:rsidP="00D02834">
      <w:pPr>
        <w:spacing w:after="0"/>
      </w:pPr>
      <w:r w:rsidRPr="00345328">
        <w:rPr>
          <w:rFonts w:ascii="Times New Roman" w:hAnsi="Times New Roman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4290"/>
        <w:gridCol w:w="1061"/>
        <w:gridCol w:w="1722"/>
        <w:gridCol w:w="1779"/>
        <w:gridCol w:w="1281"/>
        <w:gridCol w:w="2824"/>
      </w:tblGrid>
      <w:tr w:rsidR="00EF4E8A" w:rsidRPr="00345328" w:rsidTr="00D02834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>
            <w:pPr>
              <w:spacing w:after="0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EF4E8A" w:rsidRPr="00345328" w:rsidRDefault="00EF4E8A">
            <w:pPr>
              <w:spacing w:after="0"/>
              <w:ind w:left="135"/>
            </w:pPr>
          </w:p>
        </w:tc>
        <w:tc>
          <w:tcPr>
            <w:tcW w:w="4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>
            <w:pPr>
              <w:spacing w:after="0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EF4E8A" w:rsidRPr="00345328" w:rsidRDefault="00EF4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EF4E8A" w:rsidRPr="00345328" w:rsidRDefault="00EF4E8A" w:rsidP="00345328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  <w:ind w:left="135"/>
              <w:rPr>
                <w:lang w:val="ru-RU"/>
              </w:rPr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F4E8A" w:rsidTr="00D02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>
            <w:pPr>
              <w:spacing w:after="0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EF4E8A" w:rsidRPr="00345328" w:rsidRDefault="00EF4E8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>
            <w:pPr>
              <w:spacing w:after="0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EF4E8A" w:rsidRPr="00345328" w:rsidRDefault="00EF4E8A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EF4E8A" w:rsidRPr="00345328" w:rsidRDefault="00EF4E8A" w:rsidP="0034532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 w:rsidP="0034532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 w:rsidP="00345328">
            <w:pPr>
              <w:spacing w:line="240" w:lineRule="auto"/>
            </w:pPr>
          </w:p>
        </w:tc>
      </w:tr>
      <w:tr w:rsidR="00677420" w:rsidRPr="006F2123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677420" w:rsidRPr="00A612DD" w:rsidRDefault="00677420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7420" w:rsidRPr="00677420" w:rsidRDefault="00677420" w:rsidP="006774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7420" w:rsidRPr="00A612DD" w:rsidRDefault="00677420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420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677420" w:rsidRDefault="00677420" w:rsidP="0067742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"Музыка"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</w:tr>
      <w:tr w:rsidR="00677420" w:rsidRPr="006F2123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677420" w:rsidRPr="00A612DD" w:rsidRDefault="00677420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677420" w:rsidRDefault="00677420" w:rsidP="0067742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7420" w:rsidRPr="00A612DD" w:rsidRDefault="00677420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7420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677420" w:rsidRDefault="00677420" w:rsidP="0067742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677420" w:rsidRDefault="00677420" w:rsidP="00022C2E">
            <w:pPr>
              <w:spacing w:line="240" w:lineRule="auto"/>
            </w:pPr>
            <w:r w:rsidRPr="009F5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9F5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9F5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15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5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2B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2B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2B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2B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254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254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02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254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B02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 w:line="240" w:lineRule="auto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345328">
            <w:pPr>
              <w:spacing w:after="0"/>
              <w:ind w:left="135"/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"Музыка"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Pr="00345328" w:rsidRDefault="00D02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Pr="00677420" w:rsidRDefault="00D028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77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Контрольная работа </w:t>
            </w:r>
          </w:p>
          <w:p w:rsidR="00D02834" w:rsidRPr="00677420" w:rsidRDefault="00D02834">
            <w:pPr>
              <w:spacing w:after="0"/>
              <w:ind w:left="135"/>
              <w:rPr>
                <w:lang w:val="ru-RU"/>
              </w:rPr>
            </w:pPr>
            <w:r w:rsidRPr="00677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677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Pr="00677420" w:rsidRDefault="00D028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022C2E">
            <w:pPr>
              <w:spacing w:line="240" w:lineRule="auto"/>
            </w:pPr>
            <w:r w:rsidRPr="003A1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3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677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834" w:rsidRDefault="00D02834"/>
        </w:tc>
      </w:tr>
    </w:tbl>
    <w:p w:rsidR="00677420" w:rsidRDefault="0067742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F4E8A" w:rsidRPr="00345328" w:rsidRDefault="00A612DD">
      <w:pPr>
        <w:spacing w:after="0"/>
        <w:ind w:left="120"/>
      </w:pPr>
      <w:r w:rsidRPr="00345328">
        <w:rPr>
          <w:rFonts w:ascii="Times New Roman" w:hAnsi="Times New Roman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294"/>
        <w:gridCol w:w="1046"/>
        <w:gridCol w:w="1722"/>
        <w:gridCol w:w="1779"/>
        <w:gridCol w:w="1281"/>
        <w:gridCol w:w="2824"/>
      </w:tblGrid>
      <w:tr w:rsidR="00EF4E8A" w:rsidRPr="00345328" w:rsidTr="00D02834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>
            <w:pPr>
              <w:spacing w:after="0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EF4E8A" w:rsidRPr="00345328" w:rsidRDefault="00EF4E8A">
            <w:pPr>
              <w:spacing w:after="0"/>
              <w:ind w:left="135"/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>
            <w:pPr>
              <w:spacing w:after="0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EF4E8A" w:rsidRPr="00345328" w:rsidRDefault="00EF4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EF4E8A" w:rsidRPr="00345328" w:rsidRDefault="00EF4E8A" w:rsidP="00345328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  <w:ind w:left="135"/>
              <w:rPr>
                <w:lang w:val="ru-RU"/>
              </w:rPr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F4E8A" w:rsidTr="00D02834">
        <w:trPr>
          <w:trHeight w:val="48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>
            <w:pPr>
              <w:spacing w:after="0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EF4E8A" w:rsidRPr="00345328" w:rsidRDefault="00EF4E8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EF4E8A" w:rsidRPr="00345328" w:rsidRDefault="00EF4E8A" w:rsidP="00345328">
            <w:pPr>
              <w:spacing w:after="0" w:line="240" w:lineRule="auto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F4E8A" w:rsidRPr="00345328" w:rsidRDefault="00A612DD" w:rsidP="00345328">
            <w:pPr>
              <w:spacing w:after="0" w:line="240" w:lineRule="auto"/>
              <w:ind w:left="135"/>
            </w:pPr>
            <w:r w:rsidRPr="00345328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EF4E8A" w:rsidRPr="00345328" w:rsidRDefault="00EF4E8A" w:rsidP="0034532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 w:rsidP="0034532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E8A" w:rsidRDefault="00EF4E8A" w:rsidP="00345328">
            <w:pPr>
              <w:spacing w:line="240" w:lineRule="auto"/>
            </w:pPr>
          </w:p>
        </w:tc>
      </w:tr>
      <w:tr w:rsidR="00677420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77420" w:rsidRPr="00A612DD" w:rsidRDefault="00677420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7420" w:rsidRPr="00677420" w:rsidRDefault="00677420" w:rsidP="006774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7420" w:rsidRDefault="00677420" w:rsidP="00345328">
            <w:pPr>
              <w:spacing w:after="0"/>
              <w:ind w:left="135"/>
            </w:pP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"Музыка"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053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</w:tr>
      <w:tr w:rsidR="00677420" w:rsidRPr="006F2123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677420" w:rsidRDefault="00677420" w:rsidP="0067742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7420" w:rsidRPr="00A612DD" w:rsidRDefault="00677420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77420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677420" w:rsidRDefault="00677420" w:rsidP="0067742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677420" w:rsidRDefault="00677420">
            <w:r w:rsidRPr="00F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677420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77420" w:rsidRDefault="0067742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677420" w:rsidRDefault="00677420" w:rsidP="0067742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151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677420" w:rsidRDefault="00677420">
            <w:r w:rsidRPr="00F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>
            <w:r w:rsidRPr="00F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>
            <w:r w:rsidRPr="00F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15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>
            <w:r w:rsidRPr="00F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5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>
            <w:r w:rsidRPr="00F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>
            <w:r w:rsidRPr="0085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>
            <w:r w:rsidRPr="0085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8B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>
            <w:r w:rsidRPr="00852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02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B02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 w:line="240" w:lineRule="auto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7B2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7B2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7B2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E7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7B2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7B2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7B2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DF1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DF1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DF1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DF1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DF1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Default="00D02834" w:rsidP="00345328">
            <w:pPr>
              <w:spacing w:line="240" w:lineRule="auto"/>
            </w:pPr>
            <w:r w:rsidRPr="00710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RPr="00677420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Pr="00677420" w:rsidRDefault="00D02834">
            <w:pPr>
              <w:spacing w:after="0"/>
              <w:ind w:left="135"/>
              <w:rPr>
                <w:b/>
                <w:lang w:val="ru-RU"/>
              </w:rPr>
            </w:pPr>
            <w:r w:rsidRPr="00677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Pr="00677420" w:rsidRDefault="00D02834">
            <w:pPr>
              <w:spacing w:after="0"/>
              <w:ind w:left="135"/>
              <w:jc w:val="center"/>
              <w:rPr>
                <w:lang w:val="ru-RU"/>
              </w:rPr>
            </w:pPr>
            <w:r w:rsidRPr="00677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Pr="00345328" w:rsidRDefault="00D02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Pr="00677420" w:rsidRDefault="00D0283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02834" w:rsidRPr="00677420" w:rsidRDefault="00D02834" w:rsidP="00345328">
            <w:pPr>
              <w:spacing w:line="240" w:lineRule="auto"/>
              <w:rPr>
                <w:lang w:val="ru-RU"/>
              </w:rPr>
            </w:pPr>
            <w:r w:rsidRPr="00710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Элек.приложение "Музыка" 4 класс</w:t>
            </w:r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Pr="00677420" w:rsidRDefault="00D02834">
            <w:pPr>
              <w:spacing w:after="0"/>
              <w:rPr>
                <w:lang w:val="ru-RU"/>
              </w:rPr>
            </w:pPr>
            <w:r w:rsidRPr="0067742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Pr="00677420" w:rsidRDefault="00D02834">
            <w:pPr>
              <w:spacing w:after="0"/>
              <w:ind w:left="135"/>
              <w:rPr>
                <w:lang w:val="ru-RU"/>
              </w:rPr>
            </w:pPr>
            <w:r w:rsidRPr="00677420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Pr="00677420" w:rsidRDefault="00D02834">
            <w:pPr>
              <w:spacing w:after="0"/>
              <w:ind w:left="135"/>
              <w:jc w:val="center"/>
              <w:rPr>
                <w:lang w:val="ru-RU"/>
              </w:rPr>
            </w:pPr>
            <w:r w:rsidRPr="00677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Pr="00677420" w:rsidRDefault="00D0283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Pr="00677420" w:rsidRDefault="00D0283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02834" w:rsidRPr="006F2123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D02834" w:rsidRDefault="00D02834" w:rsidP="00CF6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1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2834" w:rsidRDefault="00D02834" w:rsidP="00CF67A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4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</w:pPr>
          </w:p>
        </w:tc>
      </w:tr>
      <w:tr w:rsidR="00D02834" w:rsidTr="00D02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834" w:rsidRPr="00A612DD" w:rsidRDefault="00D02834">
            <w:pPr>
              <w:spacing w:after="0"/>
              <w:ind w:left="135"/>
              <w:rPr>
                <w:lang w:val="ru-RU"/>
              </w:rPr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 w:rsidRPr="00A61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02834" w:rsidRDefault="00D0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834" w:rsidRDefault="00D02834"/>
        </w:tc>
      </w:tr>
    </w:tbl>
    <w:p w:rsidR="00EF4E8A" w:rsidRDefault="00EF4E8A">
      <w:pPr>
        <w:sectPr w:rsidR="00EF4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E8A" w:rsidRPr="00677420" w:rsidRDefault="00A612DD" w:rsidP="00677420">
      <w:pPr>
        <w:spacing w:after="0" w:line="240" w:lineRule="auto"/>
        <w:ind w:left="120"/>
        <w:rPr>
          <w:lang w:val="ru-RU"/>
        </w:rPr>
      </w:pPr>
      <w:bookmarkStart w:id="12" w:name="block-15317568"/>
      <w:bookmarkEnd w:id="11"/>
      <w:r w:rsidRPr="0067742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F4E8A" w:rsidRPr="00677420" w:rsidRDefault="00A612DD" w:rsidP="00677420">
      <w:pPr>
        <w:spacing w:after="0" w:line="240" w:lineRule="auto"/>
        <w:ind w:left="120"/>
        <w:rPr>
          <w:lang w:val="ru-RU"/>
        </w:rPr>
      </w:pPr>
      <w:r w:rsidRPr="006774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4E8A" w:rsidRPr="00A612DD" w:rsidRDefault="00A612DD" w:rsidP="00677420">
      <w:pPr>
        <w:spacing w:after="0" w:line="240" w:lineRule="auto"/>
        <w:ind w:left="120"/>
        <w:rPr>
          <w:lang w:val="ru-RU"/>
        </w:rPr>
      </w:pPr>
      <w:r w:rsidRPr="00A612D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A612DD">
        <w:rPr>
          <w:sz w:val="28"/>
          <w:lang w:val="ru-RU"/>
        </w:rPr>
        <w:br/>
      </w:r>
      <w:r w:rsidRPr="00A612D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A612DD">
        <w:rPr>
          <w:sz w:val="28"/>
          <w:lang w:val="ru-RU"/>
        </w:rPr>
        <w:br/>
      </w:r>
      <w:r w:rsidRPr="00A612D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A612DD">
        <w:rPr>
          <w:sz w:val="28"/>
          <w:lang w:val="ru-RU"/>
        </w:rPr>
        <w:br/>
      </w:r>
      <w:bookmarkStart w:id="13" w:name="0d4d2a67-5837-4252-b43a-95aa3f3876a6"/>
      <w:r w:rsidRPr="00A612DD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3"/>
      <w:r w:rsidRPr="00A612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4E8A" w:rsidRPr="00A612DD" w:rsidRDefault="00A612DD" w:rsidP="00677420">
      <w:pPr>
        <w:spacing w:after="0" w:line="240" w:lineRule="auto"/>
        <w:ind w:left="120"/>
        <w:rPr>
          <w:lang w:val="ru-RU"/>
        </w:rPr>
      </w:pPr>
      <w:r w:rsidRPr="00A612D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c6d637d-e9f9-46e1-898f-706394ab67fc"/>
      <w:r w:rsidRPr="00A612DD">
        <w:rPr>
          <w:rFonts w:ascii="Times New Roman" w:hAnsi="Times New Roman"/>
          <w:color w:val="000000"/>
          <w:sz w:val="28"/>
          <w:lang w:val="ru-RU"/>
        </w:rPr>
        <w:t>«Музыка. Хрестоматия музыкального материала. 1 класс», «Музыка. Фонохрестоматия музыкального материала.</w:t>
      </w:r>
      <w:bookmarkEnd w:id="14"/>
      <w:r w:rsidRPr="00A612DD">
        <w:rPr>
          <w:rFonts w:ascii="Times New Roman" w:hAnsi="Times New Roman"/>
          <w:color w:val="000000"/>
          <w:sz w:val="28"/>
          <w:lang w:val="ru-RU"/>
        </w:rPr>
        <w:t>‌</w:t>
      </w:r>
    </w:p>
    <w:p w:rsidR="00EF4E8A" w:rsidRPr="00A612DD" w:rsidRDefault="00A612DD" w:rsidP="00677420">
      <w:pPr>
        <w:spacing w:after="0" w:line="240" w:lineRule="auto"/>
        <w:ind w:left="120"/>
        <w:rPr>
          <w:lang w:val="ru-RU"/>
        </w:rPr>
      </w:pPr>
      <w:r w:rsidRPr="00A612DD">
        <w:rPr>
          <w:rFonts w:ascii="Times New Roman" w:hAnsi="Times New Roman"/>
          <w:color w:val="000000"/>
          <w:sz w:val="28"/>
          <w:lang w:val="ru-RU"/>
        </w:rPr>
        <w:t>​</w:t>
      </w:r>
    </w:p>
    <w:p w:rsidR="00EF4E8A" w:rsidRPr="00A612DD" w:rsidRDefault="00A612DD" w:rsidP="00677420">
      <w:pPr>
        <w:spacing w:after="0" w:line="240" w:lineRule="auto"/>
        <w:ind w:left="120"/>
        <w:rPr>
          <w:lang w:val="ru-RU"/>
        </w:rPr>
      </w:pPr>
      <w:r w:rsidRPr="00A612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4E8A" w:rsidRPr="00A612DD" w:rsidRDefault="00A612DD" w:rsidP="00677420">
      <w:pPr>
        <w:spacing w:after="0" w:line="240" w:lineRule="auto"/>
        <w:ind w:left="120"/>
        <w:rPr>
          <w:lang w:val="ru-RU"/>
        </w:rPr>
      </w:pPr>
      <w:r w:rsidRPr="00A612DD">
        <w:rPr>
          <w:rFonts w:ascii="Times New Roman" w:hAnsi="Times New Roman"/>
          <w:color w:val="000000"/>
          <w:sz w:val="28"/>
          <w:lang w:val="ru-RU"/>
        </w:rPr>
        <w:t>​‌«Музыка. Хрестоматия музыкального материала. 1 -4 класс», «Музыка. Фонохрестоматия музыкального материала.</w:t>
      </w:r>
      <w:r w:rsidRPr="00A612DD">
        <w:rPr>
          <w:sz w:val="28"/>
          <w:lang w:val="ru-RU"/>
        </w:rPr>
        <w:br/>
      </w:r>
      <w:r w:rsidRPr="00A612DD">
        <w:rPr>
          <w:rFonts w:ascii="Times New Roman" w:hAnsi="Times New Roman"/>
          <w:color w:val="000000"/>
          <w:sz w:val="28"/>
          <w:lang w:val="ru-RU"/>
        </w:rPr>
        <w:t xml:space="preserve"> 1-4 класс» (МРЗ),</w:t>
      </w:r>
      <w:r w:rsidRPr="00A612DD">
        <w:rPr>
          <w:sz w:val="28"/>
          <w:lang w:val="ru-RU"/>
        </w:rPr>
        <w:br/>
      </w:r>
      <w:bookmarkStart w:id="15" w:name="6c624f83-d6f6-4560-bdb9-085c19f7dab0"/>
      <w:r w:rsidRPr="00A612DD"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классы».</w:t>
      </w:r>
      <w:bookmarkEnd w:id="15"/>
      <w:r w:rsidRPr="00A612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4E8A" w:rsidRPr="00A612DD" w:rsidRDefault="00EF4E8A" w:rsidP="00677420">
      <w:pPr>
        <w:spacing w:after="0" w:line="240" w:lineRule="auto"/>
        <w:ind w:left="120"/>
        <w:rPr>
          <w:lang w:val="ru-RU"/>
        </w:rPr>
      </w:pPr>
    </w:p>
    <w:p w:rsidR="00EF4E8A" w:rsidRPr="00A612DD" w:rsidRDefault="00A612DD" w:rsidP="00677420">
      <w:pPr>
        <w:spacing w:after="0" w:line="240" w:lineRule="auto"/>
        <w:ind w:left="120"/>
        <w:rPr>
          <w:lang w:val="ru-RU"/>
        </w:rPr>
      </w:pPr>
      <w:r w:rsidRPr="00A612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4E8A" w:rsidRPr="00A612DD" w:rsidRDefault="00A612DD" w:rsidP="00677420">
      <w:pPr>
        <w:spacing w:after="0" w:line="240" w:lineRule="auto"/>
        <w:ind w:left="120"/>
        <w:rPr>
          <w:lang w:val="ru-RU"/>
        </w:rPr>
      </w:pPr>
      <w:r w:rsidRPr="00A612DD">
        <w:rPr>
          <w:rFonts w:ascii="Times New Roman" w:hAnsi="Times New Roman"/>
          <w:color w:val="000000"/>
          <w:sz w:val="28"/>
          <w:lang w:val="ru-RU"/>
        </w:rPr>
        <w:t>​</w:t>
      </w:r>
      <w:r w:rsidRPr="00A612DD">
        <w:rPr>
          <w:rFonts w:ascii="Times New Roman" w:hAnsi="Times New Roman"/>
          <w:color w:val="333333"/>
          <w:sz w:val="28"/>
          <w:lang w:val="ru-RU"/>
        </w:rPr>
        <w:t>​‌</w:t>
      </w:r>
      <w:r w:rsidRPr="00A612DD"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A612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612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12DD">
        <w:rPr>
          <w:rFonts w:ascii="Times New Roman" w:hAnsi="Times New Roman"/>
          <w:color w:val="000000"/>
          <w:sz w:val="28"/>
          <w:lang w:val="ru-RU"/>
        </w:rPr>
        <w:t>/</w:t>
      </w:r>
      <w:r w:rsidRPr="00A612DD">
        <w:rPr>
          <w:sz w:val="28"/>
          <w:lang w:val="ru-RU"/>
        </w:rPr>
        <w:br/>
      </w:r>
      <w:r w:rsidRPr="00A612DD">
        <w:rPr>
          <w:rFonts w:ascii="Times New Roman" w:hAnsi="Times New Roman"/>
          <w:color w:val="000000"/>
          <w:sz w:val="28"/>
          <w:lang w:val="ru-RU"/>
        </w:rPr>
        <w:t xml:space="preserve">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A612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A612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12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A612DD"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A612DD">
        <w:rPr>
          <w:sz w:val="28"/>
          <w:lang w:val="ru-RU"/>
        </w:rPr>
        <w:br/>
      </w:r>
      <w:r w:rsidRPr="00A612DD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A612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12DD">
        <w:rPr>
          <w:rFonts w:ascii="Times New Roman" w:hAnsi="Times New Roman"/>
          <w:color w:val="000000"/>
          <w:sz w:val="28"/>
          <w:lang w:val="ru-RU"/>
        </w:rPr>
        <w:t>/</w:t>
      </w:r>
      <w:r w:rsidRPr="00A612DD">
        <w:rPr>
          <w:sz w:val="28"/>
          <w:lang w:val="ru-RU"/>
        </w:rPr>
        <w:br/>
      </w:r>
      <w:r w:rsidRPr="00A612DD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A612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12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A612DD">
        <w:rPr>
          <w:sz w:val="28"/>
          <w:lang w:val="ru-RU"/>
        </w:rPr>
        <w:br/>
      </w:r>
      <w:r w:rsidRPr="00A612D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A612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612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12DD">
        <w:rPr>
          <w:rFonts w:ascii="Times New Roman" w:hAnsi="Times New Roman"/>
          <w:color w:val="000000"/>
          <w:sz w:val="28"/>
          <w:lang w:val="ru-RU"/>
        </w:rPr>
        <w:t>/</w:t>
      </w:r>
      <w:r w:rsidRPr="00A612DD">
        <w:rPr>
          <w:sz w:val="28"/>
          <w:lang w:val="ru-RU"/>
        </w:rPr>
        <w:br/>
      </w:r>
      <w:r w:rsidRPr="00A612DD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</w:t>
      </w:r>
      <w:r w:rsidRPr="00A612DD">
        <w:rPr>
          <w:sz w:val="28"/>
          <w:lang w:val="ru-RU"/>
        </w:rPr>
        <w:br/>
      </w:r>
      <w:r w:rsidRPr="00A612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12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12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A612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sapelkina</w:t>
      </w:r>
      <w:r w:rsidRPr="00A612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 w:rsidRPr="00A612DD">
        <w:rPr>
          <w:rFonts w:ascii="Times New Roman" w:hAnsi="Times New Roman"/>
          <w:color w:val="000000"/>
          <w:sz w:val="28"/>
          <w:lang w:val="ru-RU"/>
        </w:rPr>
        <w:t>/19819/</w:t>
      </w:r>
      <w:r w:rsidRPr="00A612DD">
        <w:rPr>
          <w:sz w:val="28"/>
          <w:lang w:val="ru-RU"/>
        </w:rPr>
        <w:br/>
      </w:r>
      <w:bookmarkStart w:id="16" w:name="b3e9be70-5c6b-42b4-b0b4-30ca1a14a2b3"/>
      <w:r w:rsidRPr="00A612DD">
        <w:rPr>
          <w:rFonts w:ascii="Times New Roman" w:hAnsi="Times New Roman"/>
          <w:color w:val="000000"/>
          <w:sz w:val="28"/>
          <w:lang w:val="ru-RU"/>
        </w:rPr>
        <w:t xml:space="preserve"> Адрес публикации: </w:t>
      </w:r>
      <w:r>
        <w:rPr>
          <w:rFonts w:ascii="Times New Roman" w:hAnsi="Times New Roman"/>
          <w:color w:val="000000"/>
          <w:sz w:val="28"/>
        </w:rPr>
        <w:t>https</w:t>
      </w:r>
      <w:r w:rsidRPr="00A612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prodlenka</w:t>
      </w:r>
      <w:r w:rsidRPr="00A612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612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A612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razrabotki</w:t>
      </w:r>
      <w:r w:rsidRPr="00A612DD">
        <w:rPr>
          <w:rFonts w:ascii="Times New Roman" w:hAnsi="Times New Roman"/>
          <w:color w:val="000000"/>
          <w:sz w:val="28"/>
          <w:lang w:val="ru-RU"/>
        </w:rPr>
        <w:t>/84377-</w:t>
      </w:r>
      <w:r>
        <w:rPr>
          <w:rFonts w:ascii="Times New Roman" w:hAnsi="Times New Roman"/>
          <w:color w:val="000000"/>
          <w:sz w:val="28"/>
        </w:rPr>
        <w:t>rabochaja</w:t>
      </w:r>
      <w:r w:rsidRPr="00A612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programmapomuzyke</w:t>
      </w:r>
      <w:r w:rsidRPr="00A612DD">
        <w:rPr>
          <w:rFonts w:ascii="Times New Roman" w:hAnsi="Times New Roman"/>
          <w:color w:val="000000"/>
          <w:sz w:val="28"/>
          <w:lang w:val="ru-RU"/>
        </w:rPr>
        <w:t>1-</w:t>
      </w:r>
      <w:r>
        <w:rPr>
          <w:rFonts w:ascii="Times New Roman" w:hAnsi="Times New Roman"/>
          <w:color w:val="000000"/>
          <w:sz w:val="28"/>
        </w:rPr>
        <w:t>klass</w:t>
      </w:r>
      <w:r w:rsidRPr="00A612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kritska</w:t>
      </w:r>
      <w:bookmarkEnd w:id="16"/>
      <w:r w:rsidRPr="00A612DD">
        <w:rPr>
          <w:rFonts w:ascii="Times New Roman" w:hAnsi="Times New Roman"/>
          <w:color w:val="333333"/>
          <w:sz w:val="28"/>
          <w:lang w:val="ru-RU"/>
        </w:rPr>
        <w:t>‌</w:t>
      </w:r>
      <w:r w:rsidRPr="00A612D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A612DD" w:rsidRDefault="00A612DD">
      <w:pPr>
        <w:rPr>
          <w:lang w:val="ru-RU"/>
        </w:rPr>
      </w:pPr>
    </w:p>
    <w:p w:rsidR="00677420" w:rsidRPr="00A612DD" w:rsidRDefault="00677420">
      <w:pPr>
        <w:rPr>
          <w:lang w:val="ru-RU"/>
        </w:rPr>
      </w:pPr>
    </w:p>
    <w:sectPr w:rsidR="00677420" w:rsidRPr="00A612DD" w:rsidSect="00EF4E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4E8A"/>
    <w:rsid w:val="00022C2E"/>
    <w:rsid w:val="000530FB"/>
    <w:rsid w:val="00096592"/>
    <w:rsid w:val="00345328"/>
    <w:rsid w:val="00413722"/>
    <w:rsid w:val="004D39C9"/>
    <w:rsid w:val="0054436C"/>
    <w:rsid w:val="00677420"/>
    <w:rsid w:val="006F2123"/>
    <w:rsid w:val="008C4DC1"/>
    <w:rsid w:val="008C6FBC"/>
    <w:rsid w:val="00965A41"/>
    <w:rsid w:val="00A612DD"/>
    <w:rsid w:val="00AC7E4B"/>
    <w:rsid w:val="00CE1FEC"/>
    <w:rsid w:val="00D02834"/>
    <w:rsid w:val="00D507DC"/>
    <w:rsid w:val="00ED02B2"/>
    <w:rsid w:val="00EF4E8A"/>
    <w:rsid w:val="00F9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4E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50</Pages>
  <Words>18102</Words>
  <Characters>103188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2023-09-06T09:54:00Z</dcterms:created>
  <dcterms:modified xsi:type="dcterms:W3CDTF">2023-09-15T12:02:00Z</dcterms:modified>
</cp:coreProperties>
</file>